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C8" w:rsidRDefault="001F7AC8" w:rsidP="002A3D46">
      <w:pPr>
        <w:ind w:left="708" w:firstLine="708"/>
        <w:rPr>
          <w:b/>
          <w:bCs/>
          <w:caps/>
        </w:rPr>
      </w:pPr>
      <w:r>
        <w:rPr>
          <w:b/>
          <w:bCs/>
          <w:caps/>
        </w:rPr>
        <w:t>Žiadosť o Vyjadrenie na účel poskytnutia</w:t>
      </w:r>
    </w:p>
    <w:p w:rsidR="001F7AC8" w:rsidRDefault="001F7AC8" w:rsidP="002A3D46">
      <w:pPr>
        <w:jc w:val="center"/>
        <w:rPr>
          <w:b/>
          <w:bCs/>
          <w:caps/>
        </w:rPr>
      </w:pPr>
      <w:r>
        <w:rPr>
          <w:b/>
          <w:bCs/>
          <w:caps/>
        </w:rPr>
        <w:t>podporného opatrenia</w:t>
      </w:r>
      <w:r w:rsidR="006712EC">
        <w:rPr>
          <w:b/>
          <w:bCs/>
          <w:caps/>
        </w:rPr>
        <w:t xml:space="preserve"> – </w:t>
      </w:r>
      <w:r w:rsidR="00EF5967">
        <w:rPr>
          <w:b/>
          <w:bCs/>
          <w:caps/>
        </w:rPr>
        <w:t xml:space="preserve"> PRIDELENIE </w:t>
      </w:r>
      <w:r w:rsidR="0012358E">
        <w:rPr>
          <w:b/>
          <w:bCs/>
          <w:caps/>
        </w:rPr>
        <w:t>zamestnanca zabezpečujúceho sebaobslužné úkony (pomocný vychovávateľ)</w:t>
      </w:r>
    </w:p>
    <w:p w:rsidR="001F7AC8" w:rsidRDefault="001F7AC8" w:rsidP="001F7AC8">
      <w:pPr>
        <w:jc w:val="center"/>
        <w:rPr>
          <w:b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3794"/>
        <w:gridCol w:w="5268"/>
      </w:tblGrid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Meno dieťaťa/žiaka: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Dátum narodenia: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Adresa bydliska: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Škola: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F7AC8" w:rsidRPr="00230322" w:rsidTr="00EF596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6712EC" w:rsidP="0012358E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Ročník</w:t>
            </w:r>
            <w:r w:rsidR="00A1066C" w:rsidRPr="00230322">
              <w:rPr>
                <w:b/>
                <w:bCs/>
                <w:sz w:val="22"/>
                <w:szCs w:val="22"/>
                <w:lang w:eastAsia="en-US"/>
              </w:rPr>
              <w:t xml:space="preserve"> a školský rok</w:t>
            </w:r>
            <w:r w:rsidRPr="00230322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230322">
              <w:rPr>
                <w:b/>
                <w:bCs/>
                <w:sz w:val="22"/>
                <w:szCs w:val="22"/>
                <w:u w:val="single"/>
                <w:lang w:eastAsia="en-US"/>
              </w:rPr>
              <w:t>na ktorý škola žiada o</w:t>
            </w:r>
            <w:r w:rsidR="0012358E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 pridelenie zamestnanca zabezpečujúceho </w:t>
            </w:r>
            <w:proofErr w:type="spellStart"/>
            <w:r w:rsidR="0012358E">
              <w:rPr>
                <w:b/>
                <w:bCs/>
                <w:sz w:val="22"/>
                <w:szCs w:val="22"/>
                <w:u w:val="single"/>
                <w:lang w:eastAsia="en-US"/>
              </w:rPr>
              <w:t>sebaobslužné</w:t>
            </w:r>
            <w:proofErr w:type="spellEnd"/>
            <w:r w:rsidR="0012358E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úkony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:rsidR="001F7AC8" w:rsidRPr="00230322" w:rsidRDefault="001F7AC8" w:rsidP="00230322">
      <w:pPr>
        <w:jc w:val="center"/>
        <w:rPr>
          <w:b/>
          <w:bCs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704"/>
        <w:gridCol w:w="3090"/>
        <w:gridCol w:w="5268"/>
      </w:tblGrid>
      <w:tr w:rsidR="001F7AC8" w:rsidRPr="00230322" w:rsidTr="001F7AC8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09" w:rsidRPr="00230322" w:rsidRDefault="001F7AC8" w:rsidP="00230322">
            <w:pPr>
              <w:pStyle w:val="Odsekzoznamu"/>
              <w:numPr>
                <w:ilvl w:val="0"/>
                <w:numId w:val="2"/>
              </w:numPr>
              <w:ind w:left="306" w:hanging="306"/>
              <w:rPr>
                <w:i/>
                <w:color w:val="FF0000"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 xml:space="preserve">Žiadateľ vyjadrenia: </w:t>
            </w:r>
          </w:p>
          <w:p w:rsidR="001F7AC8" w:rsidRPr="00230322" w:rsidRDefault="001F7AC8" w:rsidP="00230322">
            <w:pPr>
              <w:pStyle w:val="Odsekzoznamu"/>
              <w:ind w:left="306"/>
              <w:rPr>
                <w:i/>
                <w:color w:val="FF0000"/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>(meno a</w:t>
            </w:r>
            <w:r w:rsidR="006712EC" w:rsidRPr="00230322">
              <w:rPr>
                <w:sz w:val="22"/>
                <w:szCs w:val="22"/>
                <w:lang w:eastAsia="en-US"/>
              </w:rPr>
              <w:t> </w:t>
            </w:r>
            <w:r w:rsidRPr="00230322">
              <w:rPr>
                <w:sz w:val="22"/>
                <w:szCs w:val="22"/>
                <w:lang w:eastAsia="en-US"/>
              </w:rPr>
              <w:t>priezvisko</w:t>
            </w:r>
            <w:r w:rsidR="006712EC" w:rsidRPr="00230322">
              <w:rPr>
                <w:sz w:val="22"/>
                <w:szCs w:val="22"/>
                <w:lang w:eastAsia="en-US"/>
              </w:rPr>
              <w:t>, funkcia</w:t>
            </w:r>
            <w:r w:rsidRPr="00230322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7AC8" w:rsidRPr="00230322" w:rsidTr="001F7AC8">
        <w:sdt>
          <w:sdtPr>
            <w:rPr>
              <w:b/>
              <w:bCs/>
              <w:sz w:val="22"/>
              <w:szCs w:val="22"/>
              <w:lang w:eastAsia="en-US"/>
            </w:rPr>
            <w:id w:val="-1567722220"/>
          </w:sdtPr>
          <w:sdtContent>
            <w:tc>
              <w:tcPr>
                <w:tcW w:w="7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F7AC8" w:rsidRPr="00230322" w:rsidRDefault="001F7AC8" w:rsidP="00230322">
                <w:pPr>
                  <w:jc w:val="center"/>
                  <w:rPr>
                    <w:b/>
                    <w:bCs/>
                    <w:lang w:eastAsia="en-US"/>
                  </w:rPr>
                </w:pPr>
                <w:r w:rsidRPr="00230322">
                  <w:rPr>
                    <w:rFonts w:eastAsia="MS Mincho" w:hAnsi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>pedagogický zamestnanec školy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</w:p>
        </w:tc>
      </w:tr>
      <w:tr w:rsidR="001F7AC8" w:rsidRPr="00230322" w:rsidTr="001F7AC8">
        <w:sdt>
          <w:sdtPr>
            <w:rPr>
              <w:b/>
              <w:bCs/>
              <w:sz w:val="22"/>
              <w:szCs w:val="22"/>
              <w:lang w:eastAsia="en-US"/>
            </w:rPr>
            <w:id w:val="-310405923"/>
          </w:sdtPr>
          <w:sdtContent>
            <w:tc>
              <w:tcPr>
                <w:tcW w:w="7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1F7AC8" w:rsidRPr="00230322" w:rsidRDefault="001F7AC8" w:rsidP="00230322">
                <w:pPr>
                  <w:jc w:val="center"/>
                  <w:rPr>
                    <w:b/>
                    <w:bCs/>
                    <w:lang w:eastAsia="en-US"/>
                  </w:rPr>
                </w:pPr>
                <w:r w:rsidRPr="00230322">
                  <w:rPr>
                    <w:rFonts w:eastAsia="MS Mincho" w:hAnsi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lang w:eastAsia="en-US"/>
              </w:rPr>
            </w:pPr>
            <w:r w:rsidRPr="00230322">
              <w:rPr>
                <w:sz w:val="22"/>
                <w:szCs w:val="22"/>
                <w:lang w:eastAsia="en-US"/>
              </w:rPr>
              <w:t>odborný zamestnanec školy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</w:p>
        </w:tc>
      </w:tr>
      <w:tr w:rsidR="00832209" w:rsidRPr="00230322" w:rsidTr="00230322">
        <w:trPr>
          <w:trHeight w:val="36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209" w:rsidRPr="00230322" w:rsidRDefault="00832209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Kontakt (telefón, mail):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09" w:rsidRPr="00230322" w:rsidRDefault="00832209" w:rsidP="00230322">
            <w:pPr>
              <w:rPr>
                <w:lang w:eastAsia="en-US"/>
              </w:rPr>
            </w:pPr>
          </w:p>
        </w:tc>
      </w:tr>
      <w:tr w:rsidR="00832209" w:rsidRPr="00230322" w:rsidTr="00230322">
        <w:trPr>
          <w:trHeight w:val="266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09" w:rsidRPr="00230322" w:rsidRDefault="00832209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 žiadateľa: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09" w:rsidRPr="00230322" w:rsidRDefault="00832209" w:rsidP="00230322">
            <w:pPr>
              <w:rPr>
                <w:lang w:eastAsia="en-US"/>
              </w:rPr>
            </w:pPr>
          </w:p>
        </w:tc>
      </w:tr>
      <w:tr w:rsidR="006712EC" w:rsidRPr="00230322" w:rsidTr="00230322">
        <w:trPr>
          <w:trHeight w:val="242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EC" w:rsidRPr="00230322" w:rsidRDefault="006712E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 zákonného zástupcu: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EC" w:rsidRPr="00230322" w:rsidRDefault="006712EC" w:rsidP="00230322">
            <w:pPr>
              <w:rPr>
                <w:lang w:eastAsia="en-US"/>
              </w:rPr>
            </w:pPr>
          </w:p>
        </w:tc>
      </w:tr>
    </w:tbl>
    <w:p w:rsidR="001F7AC8" w:rsidRDefault="001F7AC8" w:rsidP="00230322"/>
    <w:tbl>
      <w:tblPr>
        <w:tblStyle w:val="Mriekatabuky"/>
        <w:tblW w:w="0" w:type="auto"/>
        <w:tblLook w:val="04A0"/>
      </w:tblPr>
      <w:tblGrid>
        <w:gridCol w:w="9062"/>
      </w:tblGrid>
      <w:tr w:rsidR="006712EC" w:rsidTr="00C7602F">
        <w:tc>
          <w:tcPr>
            <w:tcW w:w="9062" w:type="dxa"/>
          </w:tcPr>
          <w:p w:rsidR="00A1066C" w:rsidRPr="004D58F9" w:rsidRDefault="00A1066C" w:rsidP="00230322">
            <w:pPr>
              <w:pStyle w:val="Odsekzoznamu"/>
              <w:numPr>
                <w:ilvl w:val="0"/>
                <w:numId w:val="2"/>
              </w:numPr>
              <w:ind w:left="284" w:hanging="284"/>
            </w:pPr>
            <w:r w:rsidRPr="004D58F9">
              <w:t>Uveden</w:t>
            </w:r>
            <w:r w:rsidR="00C37A8C">
              <w:t>é dieťa/</w:t>
            </w:r>
            <w:r w:rsidRPr="004D58F9">
              <w:t xml:space="preserve"> žiak/</w:t>
            </w:r>
            <w:r w:rsidR="00C37A8C">
              <w:t>žiač</w:t>
            </w:r>
            <w:r w:rsidRPr="004D58F9">
              <w:t xml:space="preserve">ka má špeciálne </w:t>
            </w:r>
            <w:proofErr w:type="spellStart"/>
            <w:r w:rsidRPr="004D58F9">
              <w:t>výchovno-vzdelávanie</w:t>
            </w:r>
            <w:proofErr w:type="spellEnd"/>
            <w:r w:rsidRPr="004D58F9">
              <w:t xml:space="preserve"> potreby a je vedený/á ako integrovaný/á z</w:t>
            </w:r>
            <w:r>
              <w:t> </w:t>
            </w:r>
            <w:r w:rsidRPr="004D58F9">
              <w:t>dôvodu</w:t>
            </w:r>
            <w:r>
              <w:t xml:space="preserve"> zdravotného znevýhodnenia ( vyberte dominantné zdravotné znevýhodnenie)</w:t>
            </w:r>
            <w:r w:rsidRPr="004D58F9">
              <w:t>:</w:t>
            </w:r>
          </w:p>
          <w:p w:rsidR="00A1066C" w:rsidRPr="00474F30" w:rsidRDefault="00A1066C" w:rsidP="00230322">
            <w:pPr>
              <w:ind w:left="9" w:hanging="3"/>
            </w:pPr>
            <w:r>
              <w:t xml:space="preserve">    Podčiarknite </w:t>
            </w:r>
            <w:r w:rsidR="0092791C" w:rsidRPr="0092791C">
              <w:rPr>
                <w:b/>
                <w:u w:val="single"/>
              </w:rPr>
              <w:t xml:space="preserve">len </w:t>
            </w:r>
            <w:r w:rsidRPr="0092791C">
              <w:rPr>
                <w:b/>
                <w:u w:val="single"/>
              </w:rPr>
              <w:t>jednu</w:t>
            </w:r>
            <w:r>
              <w:t xml:space="preserve"> z</w:t>
            </w:r>
            <w:r w:rsidR="0092791C">
              <w:t> </w:t>
            </w:r>
            <w:r>
              <w:t>možností</w:t>
            </w:r>
            <w:r w:rsidR="0092791C">
              <w:t xml:space="preserve"> (primárnu)</w:t>
            </w:r>
            <w:r>
              <w:t>:</w:t>
            </w:r>
          </w:p>
          <w:tbl>
            <w:tblPr>
              <w:tblStyle w:val="Mriekatabuky"/>
              <w:tblW w:w="0" w:type="auto"/>
              <w:tblLook w:val="04A0"/>
            </w:tblPr>
            <w:tblGrid>
              <w:gridCol w:w="1836"/>
              <w:gridCol w:w="7000"/>
            </w:tblGrid>
            <w:tr w:rsidR="0092791C" w:rsidTr="00CB5F7B">
              <w:trPr>
                <w:trHeight w:val="282"/>
              </w:trPr>
              <w:tc>
                <w:tcPr>
                  <w:tcW w:w="1938" w:type="dxa"/>
                </w:tcPr>
                <w:p w:rsidR="0092791C" w:rsidRDefault="0092791C" w:rsidP="00230322"/>
              </w:tc>
              <w:tc>
                <w:tcPr>
                  <w:tcW w:w="7618" w:type="dxa"/>
                </w:tcPr>
                <w:p w:rsidR="0092791C" w:rsidRPr="00CB5F7B" w:rsidRDefault="00CB5F7B" w:rsidP="00CB5F7B">
                  <w:pPr>
                    <w:ind w:left="38"/>
                    <w:rPr>
                      <w:bCs/>
                      <w:sz w:val="23"/>
                      <w:szCs w:val="23"/>
                    </w:rPr>
                  </w:pPr>
                  <w:r w:rsidRPr="00CB5F7B">
                    <w:rPr>
                      <w:bCs/>
                      <w:sz w:val="23"/>
                      <w:szCs w:val="23"/>
                    </w:rPr>
                    <w:t xml:space="preserve">Dieťa/žiak </w:t>
                  </w:r>
                  <w:r w:rsidR="0092791C" w:rsidRPr="00CB5F7B">
                    <w:rPr>
                      <w:bCs/>
                      <w:sz w:val="23"/>
                      <w:szCs w:val="23"/>
                    </w:rPr>
                    <w:t>s telesným postihnutím - nechodiace</w:t>
                  </w:r>
                </w:p>
              </w:tc>
            </w:tr>
            <w:tr w:rsidR="0092791C" w:rsidTr="00CB5F7B">
              <w:trPr>
                <w:trHeight w:val="304"/>
              </w:trPr>
              <w:tc>
                <w:tcPr>
                  <w:tcW w:w="1938" w:type="dxa"/>
                </w:tcPr>
                <w:p w:rsidR="0092791C" w:rsidRDefault="0092791C" w:rsidP="00230322"/>
              </w:tc>
              <w:tc>
                <w:tcPr>
                  <w:tcW w:w="7618" w:type="dxa"/>
                </w:tcPr>
                <w:p w:rsidR="0092791C" w:rsidRPr="00CB5F7B" w:rsidRDefault="00CB5F7B" w:rsidP="00CB5F7B">
                  <w:pPr>
                    <w:ind w:left="38"/>
                    <w:rPr>
                      <w:bCs/>
                      <w:sz w:val="23"/>
                      <w:szCs w:val="23"/>
                    </w:rPr>
                  </w:pPr>
                  <w:r w:rsidRPr="00CB5F7B">
                    <w:rPr>
                      <w:bCs/>
                      <w:sz w:val="23"/>
                      <w:szCs w:val="23"/>
                    </w:rPr>
                    <w:t>Nevidiace dieťa/žiak,  dieťa/žiak so zvyškami zraku</w:t>
                  </w:r>
                </w:p>
              </w:tc>
            </w:tr>
            <w:tr w:rsidR="00A1066C" w:rsidTr="00C7602F">
              <w:trPr>
                <w:trHeight w:val="1164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 xml:space="preserve">Skupina ZZ 1 </w:t>
                  </w:r>
                </w:p>
                <w:p w:rsidR="00A1066C" w:rsidRDefault="00A1066C" w:rsidP="00230322"/>
              </w:tc>
              <w:tc>
                <w:tcPr>
                  <w:tcW w:w="7618" w:type="dxa"/>
                </w:tcPr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="00A1066C" w:rsidRPr="00977C7D">
                    <w:t xml:space="preserve">Žiak s vývinovou poruchou učenia,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>Žiak</w:t>
                  </w:r>
                  <w:r w:rsidR="00A1066C" w:rsidRPr="00977C7D">
                    <w:t xml:space="preserve"> s ľahkým stupňom mentálneho postihnutia,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>s poruchou správania,</w:t>
                  </w:r>
                </w:p>
                <w:p w:rsidR="00A1066C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C37A8C">
                    <w:t>s poruchou aktivity a</w:t>
                  </w:r>
                  <w:r w:rsidR="0092791C">
                    <w:t> </w:t>
                  </w:r>
                  <w:r w:rsidR="00A1066C" w:rsidRPr="00C37A8C">
                    <w:t>pozornosti</w:t>
                  </w:r>
                </w:p>
                <w:p w:rsidR="0092791C" w:rsidRPr="00C37A8C" w:rsidRDefault="0092791C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>Žiak chorý alebo zdravotne oslabený</w:t>
                  </w:r>
                  <w:r>
                    <w:t xml:space="preserve"> alebo s ochorením, ktoré je dlhodobého charakteru</w:t>
                  </w:r>
                </w:p>
              </w:tc>
            </w:tr>
            <w:tr w:rsidR="00A1066C" w:rsidTr="001027B5">
              <w:trPr>
                <w:trHeight w:val="2071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2</w:t>
                  </w:r>
                </w:p>
              </w:tc>
              <w:tc>
                <w:tcPr>
                  <w:tcW w:w="7618" w:type="dxa"/>
                </w:tcPr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>so stredným stupňom mentálneho postihnutia,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>s narušenou komunikačnou schopnosťou,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S</w:t>
                  </w:r>
                  <w:r w:rsidR="00A1066C" w:rsidRPr="00977C7D">
                    <w:t xml:space="preserve">labozraký </w:t>
                  </w:r>
                  <w:r>
                    <w:t>dieťa/</w:t>
                  </w:r>
                  <w:r w:rsidR="00A1066C" w:rsidRPr="00977C7D">
                    <w:t xml:space="preserve">žiak,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so zvyškami zraku,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poruchou binokulárneho videnia,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N</w:t>
                  </w:r>
                  <w:r w:rsidR="00A1066C" w:rsidRPr="00977C7D">
                    <w:t xml:space="preserve">edoslýchavý </w:t>
                  </w:r>
                  <w:r>
                    <w:t>dieťa/</w:t>
                  </w:r>
                  <w:r w:rsidRPr="00977C7D">
                    <w:t>žiak</w:t>
                  </w:r>
                  <w:r w:rsidR="00A1066C" w:rsidRPr="00977C7D">
                    <w:t xml:space="preserve">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</w:t>
                  </w:r>
                  <w:proofErr w:type="spellStart"/>
                  <w:r w:rsidR="00A1066C" w:rsidRPr="00977C7D">
                    <w:t>kochleárnym</w:t>
                  </w:r>
                  <w:proofErr w:type="spellEnd"/>
                  <w:r w:rsidR="00A1066C" w:rsidRPr="00977C7D">
                    <w:t xml:space="preserve"> implantátom,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>s telesným postihnutím okrem nechodiacich žiakov.</w:t>
                  </w:r>
                </w:p>
              </w:tc>
            </w:tr>
            <w:tr w:rsidR="00A1066C" w:rsidTr="003B5AA7">
              <w:trPr>
                <w:trHeight w:val="255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3</w:t>
                  </w:r>
                </w:p>
              </w:tc>
              <w:tc>
                <w:tcPr>
                  <w:tcW w:w="7618" w:type="dxa"/>
                </w:tcPr>
                <w:p w:rsidR="001027B5" w:rsidRPr="003B5AA7" w:rsidRDefault="003B5AA7" w:rsidP="00CB5F7B">
                  <w:pPr>
                    <w:pStyle w:val="Odsekzoznamu"/>
                    <w:ind w:left="65"/>
                  </w:pPr>
                  <w:r>
                    <w:t>Nepočujúce</w:t>
                  </w:r>
                  <w:r w:rsidR="00A1066C" w:rsidRPr="00977C7D">
                    <w:t xml:space="preserve"> </w:t>
                  </w:r>
                  <w:r w:rsidR="0012358E">
                    <w:t>dieťa/</w:t>
                  </w:r>
                  <w:r w:rsidR="0012358E" w:rsidRPr="00977C7D">
                    <w:t>žiak</w:t>
                  </w:r>
                  <w:r w:rsidR="00A1066C" w:rsidRPr="00977C7D">
                    <w:t xml:space="preserve">, </w:t>
                  </w:r>
                </w:p>
              </w:tc>
            </w:tr>
            <w:tr w:rsidR="00A1066C" w:rsidTr="00CB5F7B">
              <w:trPr>
                <w:trHeight w:val="1325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4</w:t>
                  </w:r>
                </w:p>
              </w:tc>
              <w:tc>
                <w:tcPr>
                  <w:tcW w:w="7618" w:type="dxa"/>
                </w:tcPr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ťažkým alebo hlbokým stupňom mentálneho postihnutia,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viacnásobným postihnutím s ľahkým stupňom mentálneho   postihnutia, </w:t>
                  </w:r>
                </w:p>
                <w:p w:rsidR="00A1066C" w:rsidRPr="00977C7D" w:rsidRDefault="0012358E" w:rsidP="00CB5F7B">
                  <w:pPr>
                    <w:pStyle w:val="Odsekzoznamu"/>
                    <w:ind w:left="65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</w:t>
                  </w:r>
                  <w:proofErr w:type="spellStart"/>
                  <w:r w:rsidR="00A1066C" w:rsidRPr="00977C7D">
                    <w:t>autizmom</w:t>
                  </w:r>
                  <w:proofErr w:type="spellEnd"/>
                  <w:r w:rsidR="00A1066C" w:rsidRPr="00977C7D">
                    <w:t xml:space="preserve"> alebo ďalšími </w:t>
                  </w:r>
                  <w:proofErr w:type="spellStart"/>
                  <w:r w:rsidR="00A1066C" w:rsidRPr="00977C7D">
                    <w:t>pervazí</w:t>
                  </w:r>
                  <w:r w:rsidR="00CB5F7B">
                    <w:t>vnymi</w:t>
                  </w:r>
                  <w:proofErr w:type="spellEnd"/>
                  <w:r w:rsidR="00CB5F7B">
                    <w:t xml:space="preserve"> vývinovými poruchami bez m</w:t>
                  </w:r>
                  <w:r w:rsidR="00A1066C" w:rsidRPr="00977C7D">
                    <w:t>entálneho postihnutia.</w:t>
                  </w:r>
                </w:p>
              </w:tc>
            </w:tr>
            <w:tr w:rsidR="00A1066C" w:rsidTr="00C7602F">
              <w:trPr>
                <w:trHeight w:val="1417"/>
              </w:trPr>
              <w:tc>
                <w:tcPr>
                  <w:tcW w:w="1938" w:type="dxa"/>
                </w:tcPr>
                <w:p w:rsidR="00A1066C" w:rsidRDefault="00A1066C" w:rsidP="00230322">
                  <w:r>
                    <w:t>Skupina ZZ 5</w:t>
                  </w:r>
                </w:p>
              </w:tc>
              <w:tc>
                <w:tcPr>
                  <w:tcW w:w="7618" w:type="dxa"/>
                </w:tcPr>
                <w:p w:rsidR="00A1066C" w:rsidRPr="00977C7D" w:rsidRDefault="0012358E" w:rsidP="00CB5F7B">
                  <w:pPr>
                    <w:pStyle w:val="Odsekzoznamu"/>
                    <w:ind w:left="36" w:hanging="1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viacnásobným postihnutím so stredným, ťažkým alebo hlbokým stupňom mentálneho postihnutia, </w:t>
                  </w:r>
                </w:p>
                <w:p w:rsidR="00A1066C" w:rsidRPr="00977C7D" w:rsidRDefault="0012358E" w:rsidP="00CB5F7B">
                  <w:pPr>
                    <w:pStyle w:val="Odsekzoznamu"/>
                    <w:ind w:left="36"/>
                  </w:pPr>
                  <w:r>
                    <w:t>Dieťa/</w:t>
                  </w:r>
                  <w:r w:rsidRPr="00977C7D">
                    <w:t xml:space="preserve">Žiak </w:t>
                  </w:r>
                  <w:r w:rsidR="00A1066C" w:rsidRPr="00977C7D">
                    <w:t xml:space="preserve">s </w:t>
                  </w:r>
                  <w:proofErr w:type="spellStart"/>
                  <w:r w:rsidR="00A1066C" w:rsidRPr="00977C7D">
                    <w:t>autizmom</w:t>
                  </w:r>
                  <w:proofErr w:type="spellEnd"/>
                  <w:r w:rsidR="00A1066C" w:rsidRPr="00977C7D">
                    <w:t xml:space="preserve"> alebo ďalšími </w:t>
                  </w:r>
                  <w:proofErr w:type="spellStart"/>
                  <w:r w:rsidR="00A1066C" w:rsidRPr="00977C7D">
                    <w:t>pervazívnymi</w:t>
                  </w:r>
                  <w:proofErr w:type="spellEnd"/>
                  <w:r w:rsidR="00A1066C" w:rsidRPr="00977C7D">
                    <w:t xml:space="preserve"> vývinovými poruchami s mentálnym postihnutím, </w:t>
                  </w:r>
                </w:p>
                <w:p w:rsidR="00A1066C" w:rsidRPr="00977C7D" w:rsidRDefault="0012358E" w:rsidP="00CB5F7B">
                  <w:pPr>
                    <w:pStyle w:val="Odsekzoznamu"/>
                    <w:ind w:left="36"/>
                  </w:pPr>
                  <w:proofErr w:type="spellStart"/>
                  <w:r>
                    <w:t>H</w:t>
                  </w:r>
                  <w:r w:rsidR="00A1066C" w:rsidRPr="00977C7D">
                    <w:t>luchoslepý</w:t>
                  </w:r>
                  <w:proofErr w:type="spellEnd"/>
                  <w:r w:rsidR="00A1066C" w:rsidRPr="00977C7D">
                    <w:t xml:space="preserve"> </w:t>
                  </w:r>
                  <w:r>
                    <w:t>dieťa/</w:t>
                  </w:r>
                  <w:r w:rsidRPr="00977C7D">
                    <w:t>žiak</w:t>
                  </w:r>
                  <w:r w:rsidR="00A1066C" w:rsidRPr="00977C7D">
                    <w:t>.</w:t>
                  </w:r>
                </w:p>
              </w:tc>
            </w:tr>
          </w:tbl>
          <w:p w:rsidR="006712EC" w:rsidRPr="002A3D46" w:rsidRDefault="006712EC" w:rsidP="00A1066C">
            <w:pPr>
              <w:rPr>
                <w:b/>
              </w:rPr>
            </w:pPr>
          </w:p>
        </w:tc>
      </w:tr>
    </w:tbl>
    <w:p w:rsidR="002A3D46" w:rsidRDefault="00977C7D">
      <w:r>
        <w:lastRenderedPageBreak/>
        <w:t>Pozn. Dieťa/žiak s viacnásobným postihnutím bez mentálneho postihnutia je zaraďované do kategórie ZZ1 – ZZ5 podľa najťažšieho druhu zdravotného postihnutia.</w:t>
      </w:r>
    </w:p>
    <w:p w:rsidR="0012358E" w:rsidRDefault="0012358E"/>
    <w:tbl>
      <w:tblPr>
        <w:tblStyle w:val="Mriekatabuky"/>
        <w:tblW w:w="0" w:type="auto"/>
        <w:tblLook w:val="04A0"/>
      </w:tblPr>
      <w:tblGrid>
        <w:gridCol w:w="9062"/>
      </w:tblGrid>
      <w:tr w:rsidR="00CF3640" w:rsidTr="00CF3640">
        <w:tc>
          <w:tcPr>
            <w:tcW w:w="9062" w:type="dxa"/>
          </w:tcPr>
          <w:p w:rsidR="00CF3640" w:rsidRPr="00A1066C" w:rsidRDefault="00977C7D" w:rsidP="00A1066C">
            <w:pPr>
              <w:pStyle w:val="Odsekzoznamu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Odporúčaný pracovný úväzok pomocného vychovávateľa na dieťa/žiaka:</w:t>
            </w:r>
          </w:p>
          <w:p w:rsidR="002A3D46" w:rsidRPr="002A3D46" w:rsidRDefault="002A3D46" w:rsidP="00A1066C">
            <w:pPr>
              <w:rPr>
                <w:b/>
              </w:rPr>
            </w:pPr>
          </w:p>
        </w:tc>
      </w:tr>
      <w:tr w:rsidR="00977C7D" w:rsidTr="00CF3640">
        <w:tc>
          <w:tcPr>
            <w:tcW w:w="9062" w:type="dxa"/>
          </w:tcPr>
          <w:p w:rsidR="00977C7D" w:rsidRDefault="00977C7D" w:rsidP="00A1066C">
            <w:pPr>
              <w:pStyle w:val="Odsekzoznamu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Stručné informácie o oblastiach  činností, ktoré má p</w:t>
            </w:r>
            <w:r w:rsidR="00977DEA">
              <w:rPr>
                <w:b/>
              </w:rPr>
              <w:t xml:space="preserve">omocný vychovávateľ poskytovať* </w:t>
            </w:r>
            <w:r w:rsidR="00977DEA" w:rsidRPr="001027B5">
              <w:t>(napíšte prosím číselný kód činnosti a stručnú informáciu)</w:t>
            </w:r>
            <w:r>
              <w:rPr>
                <w:b/>
              </w:rPr>
              <w:t>:</w:t>
            </w: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Default="00977C7D" w:rsidP="00977C7D">
            <w:pPr>
              <w:rPr>
                <w:b/>
              </w:rPr>
            </w:pPr>
          </w:p>
          <w:p w:rsidR="00977C7D" w:rsidRPr="001027B5" w:rsidRDefault="00977DEA" w:rsidP="00D80635">
            <w:pPr>
              <w:rPr>
                <w:b/>
                <w:bCs/>
                <w:sz w:val="20"/>
                <w:lang w:eastAsia="en-US"/>
              </w:rPr>
            </w:pPr>
            <w:r w:rsidRPr="001027B5">
              <w:rPr>
                <w:b/>
                <w:bCs/>
                <w:sz w:val="20"/>
                <w:lang w:eastAsia="en-US"/>
              </w:rPr>
              <w:t>*) Požadované úkony, ktoré bude pomocný vychovávateľ realizovať: 1-osobná hygiena, 2 – stravovanie a dodržiavanie pitného režimu, 3-vyprázdňovanie, 4-obliekanie a vyzliekanie, 5-mobilita, motorika, 6-dodržiavanie liečebného režimu</w:t>
            </w:r>
          </w:p>
        </w:tc>
      </w:tr>
    </w:tbl>
    <w:p w:rsidR="00F11A45" w:rsidRPr="00230322" w:rsidRDefault="00F11A45" w:rsidP="00230322">
      <w:pPr>
        <w:rPr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9062"/>
      </w:tblGrid>
      <w:tr w:rsidR="001F7AC8" w:rsidRPr="00230322" w:rsidTr="001F7AC8">
        <w:trPr>
          <w:trHeight w:val="211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D46" w:rsidRPr="00230322" w:rsidRDefault="001027B5" w:rsidP="00977C7D">
            <w:pPr>
              <w:pStyle w:val="Odsekzoznamu"/>
              <w:numPr>
                <w:ilvl w:val="0"/>
                <w:numId w:val="2"/>
              </w:num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Nutné je p</w:t>
            </w:r>
            <w:r w:rsidR="00977C7D">
              <w:rPr>
                <w:b/>
                <w:bCs/>
                <w:lang w:eastAsia="en-US"/>
              </w:rPr>
              <w:t xml:space="preserve">ísomné vyjadrenie </w:t>
            </w:r>
            <w:r w:rsidR="0012358E">
              <w:rPr>
                <w:b/>
                <w:bCs/>
                <w:lang w:eastAsia="en-US"/>
              </w:rPr>
              <w:t>všeobecného</w:t>
            </w:r>
            <w:r w:rsidR="00977C7D">
              <w:rPr>
                <w:b/>
                <w:bCs/>
                <w:lang w:eastAsia="en-US"/>
              </w:rPr>
              <w:t xml:space="preserve"> lekára pre deti a dorast k potrebe a odporúčanému rozsahu </w:t>
            </w:r>
            <w:r w:rsidR="0012358E">
              <w:rPr>
                <w:b/>
                <w:bCs/>
                <w:lang w:eastAsia="en-US"/>
              </w:rPr>
              <w:t>prítomnosti</w:t>
            </w:r>
            <w:r w:rsidR="00977C7D">
              <w:rPr>
                <w:b/>
                <w:bCs/>
                <w:lang w:eastAsia="en-US"/>
              </w:rPr>
              <w:t xml:space="preserve"> zamestnanca zabezpečujúceho </w:t>
            </w:r>
            <w:proofErr w:type="spellStart"/>
            <w:r w:rsidR="00977C7D">
              <w:rPr>
                <w:b/>
                <w:bCs/>
                <w:lang w:eastAsia="en-US"/>
              </w:rPr>
              <w:t>sebaobslužné</w:t>
            </w:r>
            <w:proofErr w:type="spellEnd"/>
            <w:r w:rsidR="00977C7D">
              <w:rPr>
                <w:b/>
                <w:bCs/>
                <w:lang w:eastAsia="en-US"/>
              </w:rPr>
              <w:t xml:space="preserve"> </w:t>
            </w:r>
            <w:r w:rsidR="0012358E">
              <w:rPr>
                <w:b/>
                <w:bCs/>
                <w:lang w:eastAsia="en-US"/>
              </w:rPr>
              <w:t>úkony</w:t>
            </w:r>
            <w:r w:rsidR="00977C7D">
              <w:rPr>
                <w:b/>
                <w:bCs/>
                <w:lang w:eastAsia="en-US"/>
              </w:rPr>
              <w:t xml:space="preserve"> (môže byť aj ako kópia priložená k </w:t>
            </w:r>
            <w:r w:rsidR="0012358E">
              <w:rPr>
                <w:b/>
                <w:bCs/>
                <w:lang w:eastAsia="en-US"/>
              </w:rPr>
              <w:t>žiadosti</w:t>
            </w:r>
            <w:r w:rsidR="00977C7D">
              <w:rPr>
                <w:b/>
                <w:bCs/>
                <w:lang w:eastAsia="en-US"/>
              </w:rPr>
              <w:t xml:space="preserve"> ZPP)</w:t>
            </w:r>
          </w:p>
          <w:p w:rsidR="002A3D46" w:rsidRPr="00230322" w:rsidRDefault="002A3D46" w:rsidP="00230322">
            <w:pPr>
              <w:pStyle w:val="Odsekzoznamu"/>
              <w:ind w:left="306"/>
              <w:rPr>
                <w:b/>
                <w:bCs/>
                <w:lang w:eastAsia="en-US"/>
              </w:rPr>
            </w:pPr>
          </w:p>
          <w:p w:rsidR="002A3D46" w:rsidRPr="00230322" w:rsidRDefault="002A3D46" w:rsidP="00230322">
            <w:pPr>
              <w:pStyle w:val="Odsekzoznamu"/>
              <w:ind w:left="306"/>
              <w:rPr>
                <w:b/>
                <w:bCs/>
                <w:lang w:eastAsia="en-US"/>
              </w:rPr>
            </w:pPr>
          </w:p>
          <w:p w:rsidR="002A3D46" w:rsidRDefault="002A3D46" w:rsidP="00537BA1">
            <w:pPr>
              <w:rPr>
                <w:b/>
                <w:bCs/>
                <w:lang w:eastAsia="en-US"/>
              </w:rPr>
            </w:pPr>
          </w:p>
          <w:p w:rsidR="00537BA1" w:rsidRDefault="00537BA1" w:rsidP="00537BA1">
            <w:pPr>
              <w:rPr>
                <w:b/>
                <w:bCs/>
                <w:lang w:eastAsia="en-US"/>
              </w:rPr>
            </w:pPr>
          </w:p>
          <w:p w:rsidR="00977C7D" w:rsidRDefault="00977C7D" w:rsidP="00537BA1">
            <w:pPr>
              <w:rPr>
                <w:b/>
                <w:bCs/>
                <w:lang w:eastAsia="en-US"/>
              </w:rPr>
            </w:pPr>
          </w:p>
          <w:p w:rsidR="00977C7D" w:rsidRDefault="00977C7D" w:rsidP="00537BA1">
            <w:pPr>
              <w:rPr>
                <w:b/>
                <w:bCs/>
                <w:lang w:eastAsia="en-US"/>
              </w:rPr>
            </w:pPr>
          </w:p>
          <w:p w:rsidR="00977C7D" w:rsidRDefault="00977C7D" w:rsidP="00537BA1">
            <w:pPr>
              <w:rPr>
                <w:b/>
                <w:bCs/>
                <w:lang w:eastAsia="en-US"/>
              </w:rPr>
            </w:pPr>
          </w:p>
          <w:p w:rsidR="00977C7D" w:rsidRDefault="00977C7D" w:rsidP="00537BA1">
            <w:pPr>
              <w:rPr>
                <w:b/>
                <w:bCs/>
                <w:lang w:eastAsia="en-US"/>
              </w:rPr>
            </w:pPr>
          </w:p>
          <w:p w:rsidR="00977C7D" w:rsidRDefault="00977C7D" w:rsidP="00537BA1">
            <w:pPr>
              <w:rPr>
                <w:b/>
                <w:bCs/>
                <w:lang w:eastAsia="en-US"/>
              </w:rPr>
            </w:pPr>
          </w:p>
          <w:p w:rsidR="002A3D46" w:rsidRPr="00D80635" w:rsidRDefault="00D80635" w:rsidP="00977DEA">
            <w:pPr>
              <w:rPr>
                <w:i/>
                <w:iCs/>
              </w:rPr>
            </w:pPr>
            <w:bookmarkStart w:id="0" w:name="_GoBack"/>
            <w:bookmarkEnd w:id="0"/>
            <w:r w:rsidRPr="000C6760">
              <w:rPr>
                <w:i/>
                <w:iCs/>
              </w:rPr>
              <w:t xml:space="preserve">*) </w:t>
            </w:r>
            <w:r>
              <w:rPr>
                <w:i/>
                <w:iCs/>
              </w:rPr>
              <w:t>Bližšie podrobnosti o oblastiach činností sú uvedené v Katalógu podporných opatrení.</w:t>
            </w:r>
          </w:p>
        </w:tc>
      </w:tr>
    </w:tbl>
    <w:p w:rsidR="001F7AC8" w:rsidRPr="00230322" w:rsidRDefault="001F7AC8" w:rsidP="00230322">
      <w:pPr>
        <w:rPr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/>
      </w:tblPr>
      <w:tblGrid>
        <w:gridCol w:w="5070"/>
        <w:gridCol w:w="3992"/>
      </w:tblGrid>
      <w:tr w:rsidR="001F7AC8" w:rsidRPr="00230322" w:rsidTr="00230322">
        <w:trPr>
          <w:trHeight w:val="32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Vypracoval: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27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27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Dátum: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28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Miesto: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A1066C" w:rsidRPr="00230322" w:rsidTr="00230322">
        <w:trPr>
          <w:trHeight w:val="4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C37A8C" w:rsidP="0012358E">
            <w:pPr>
              <w:rPr>
                <w:b/>
              </w:rPr>
            </w:pPr>
            <w:r w:rsidRPr="00230322">
              <w:rPr>
                <w:b/>
                <w:sz w:val="22"/>
                <w:szCs w:val="22"/>
              </w:rPr>
              <w:t>Žiadosť o pridelenie podporného opatrenia</w:t>
            </w:r>
            <w:r w:rsidR="00A1066C" w:rsidRPr="00230322">
              <w:rPr>
                <w:b/>
                <w:sz w:val="22"/>
                <w:szCs w:val="22"/>
              </w:rPr>
              <w:t xml:space="preserve"> </w:t>
            </w:r>
            <w:r w:rsidRPr="00230322">
              <w:rPr>
                <w:b/>
                <w:i/>
                <w:sz w:val="22"/>
                <w:szCs w:val="22"/>
                <w:lang w:eastAsia="en-US"/>
              </w:rPr>
              <w:t xml:space="preserve">Zabezpečenie </w:t>
            </w:r>
            <w:proofErr w:type="spellStart"/>
            <w:r w:rsidR="0012358E">
              <w:rPr>
                <w:b/>
                <w:i/>
                <w:sz w:val="22"/>
                <w:szCs w:val="22"/>
                <w:lang w:eastAsia="en-US"/>
              </w:rPr>
              <w:t>sebaobslužných</w:t>
            </w:r>
            <w:proofErr w:type="spellEnd"/>
            <w:r w:rsidR="0012358E">
              <w:rPr>
                <w:b/>
                <w:i/>
                <w:sz w:val="22"/>
                <w:szCs w:val="22"/>
                <w:lang w:eastAsia="en-US"/>
              </w:rPr>
              <w:t xml:space="preserve"> úkonov podľa osobitného predpisu v čase výchovno-vzdelávacieho procesu</w:t>
            </w:r>
            <w:r w:rsidRPr="00230322">
              <w:rPr>
                <w:b/>
                <w:sz w:val="22"/>
                <w:szCs w:val="22"/>
              </w:rPr>
              <w:t xml:space="preserve"> </w:t>
            </w:r>
            <w:r w:rsidR="00A1066C" w:rsidRPr="00230322">
              <w:rPr>
                <w:b/>
                <w:sz w:val="22"/>
                <w:szCs w:val="22"/>
              </w:rPr>
              <w:t>bola prerokova</w:t>
            </w:r>
            <w:r w:rsidRPr="00230322">
              <w:rPr>
                <w:b/>
                <w:sz w:val="22"/>
                <w:szCs w:val="22"/>
              </w:rPr>
              <w:t>ná so zákonným zástupcom dieťaťa/žiaka</w:t>
            </w:r>
            <w:r w:rsidR="00A1066C" w:rsidRPr="00230322">
              <w:rPr>
                <w:b/>
                <w:sz w:val="22"/>
                <w:szCs w:val="22"/>
              </w:rPr>
              <w:t xml:space="preserve"> dňa: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6C" w:rsidRPr="00230322" w:rsidRDefault="00A1066C" w:rsidP="00230322">
            <w:pPr>
              <w:rPr>
                <w:lang w:eastAsia="en-US"/>
              </w:rPr>
            </w:pPr>
          </w:p>
        </w:tc>
      </w:tr>
      <w:tr w:rsidR="00924A26" w:rsidRPr="00230322" w:rsidTr="00230322">
        <w:trPr>
          <w:trHeight w:val="4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A26" w:rsidRPr="00230322" w:rsidRDefault="00924A26" w:rsidP="00230322">
            <w:pPr>
              <w:rPr>
                <w:b/>
              </w:rPr>
            </w:pPr>
            <w:r w:rsidRPr="00230322">
              <w:rPr>
                <w:b/>
                <w:sz w:val="22"/>
                <w:szCs w:val="22"/>
              </w:rPr>
              <w:t>Podpis triedneho učiteľa: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A26" w:rsidRPr="00230322" w:rsidRDefault="00924A26" w:rsidP="00230322">
            <w:pPr>
              <w:rPr>
                <w:lang w:eastAsia="en-US"/>
              </w:rPr>
            </w:pPr>
          </w:p>
        </w:tc>
      </w:tr>
      <w:tr w:rsidR="001F7AC8" w:rsidRPr="00230322" w:rsidTr="00230322">
        <w:trPr>
          <w:trHeight w:val="56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AC8" w:rsidRPr="00230322" w:rsidRDefault="001F7AC8" w:rsidP="00230322">
            <w:pPr>
              <w:rPr>
                <w:b/>
                <w:bCs/>
                <w:lang w:eastAsia="en-US"/>
              </w:rPr>
            </w:pPr>
            <w:r w:rsidRPr="00230322">
              <w:rPr>
                <w:b/>
                <w:bCs/>
                <w:sz w:val="22"/>
                <w:szCs w:val="22"/>
                <w:lang w:eastAsia="en-US"/>
              </w:rPr>
              <w:t>Podpis riaditeľa školy</w:t>
            </w:r>
            <w:r w:rsidR="00924A26" w:rsidRPr="00230322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AC8" w:rsidRPr="00230322" w:rsidRDefault="001F7AC8" w:rsidP="00230322">
            <w:pPr>
              <w:rPr>
                <w:lang w:eastAsia="en-US"/>
              </w:rPr>
            </w:pPr>
          </w:p>
        </w:tc>
      </w:tr>
    </w:tbl>
    <w:p w:rsidR="001F7AC8" w:rsidRDefault="001F7AC8" w:rsidP="00537BA1">
      <w:pPr>
        <w:rPr>
          <w:b/>
          <w:bCs/>
        </w:rPr>
      </w:pPr>
    </w:p>
    <w:sectPr w:rsidR="001F7AC8" w:rsidSect="00EF5967">
      <w:headerReference w:type="default" r:id="rId7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7A" w:rsidRDefault="0026087A" w:rsidP="00F11A45">
      <w:r>
        <w:separator/>
      </w:r>
    </w:p>
  </w:endnote>
  <w:endnote w:type="continuationSeparator" w:id="0">
    <w:p w:rsidR="0026087A" w:rsidRDefault="0026087A" w:rsidP="00F1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7A" w:rsidRDefault="0026087A" w:rsidP="00F11A45">
      <w:r>
        <w:separator/>
      </w:r>
    </w:p>
  </w:footnote>
  <w:footnote w:type="continuationSeparator" w:id="0">
    <w:p w:rsidR="0026087A" w:rsidRDefault="0026087A" w:rsidP="00F11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45" w:rsidRPr="002C4838" w:rsidRDefault="00EF5967" w:rsidP="00EF5967">
    <w:pPr>
      <w:pStyle w:val="Hlavika"/>
      <w:jc w:val="center"/>
      <w:rPr>
        <w:noProof/>
        <w:color w:val="FF0000"/>
      </w:rPr>
    </w:pPr>
    <w:r w:rsidRPr="002C4838">
      <w:rPr>
        <w:b/>
        <w:noProof/>
        <w:color w:val="FF0000"/>
      </w:rPr>
      <w:t>Názov školy, adresa školy, telefonický/emailový kontakt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7392"/>
    <w:multiLevelType w:val="hybridMultilevel"/>
    <w:tmpl w:val="039A6F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414B3"/>
    <w:multiLevelType w:val="hybridMultilevel"/>
    <w:tmpl w:val="7244016E"/>
    <w:lvl w:ilvl="0" w:tplc="3526487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20A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88CC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FC4D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E3C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42C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202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58B1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88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F822F2"/>
    <w:multiLevelType w:val="hybridMultilevel"/>
    <w:tmpl w:val="B1A6A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343BE"/>
    <w:multiLevelType w:val="hybridMultilevel"/>
    <w:tmpl w:val="3214B1A4"/>
    <w:lvl w:ilvl="0" w:tplc="8A382A4E">
      <w:start w:val="1"/>
      <w:numFmt w:val="upperLetter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ED00DB6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3056C"/>
    <w:multiLevelType w:val="hybridMultilevel"/>
    <w:tmpl w:val="DF30C69C"/>
    <w:lvl w:ilvl="0" w:tplc="407AD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A1D1F"/>
    <w:multiLevelType w:val="hybridMultilevel"/>
    <w:tmpl w:val="B6684BAE"/>
    <w:lvl w:ilvl="0" w:tplc="407AD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772EF"/>
    <w:multiLevelType w:val="hybridMultilevel"/>
    <w:tmpl w:val="382C499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31615"/>
    <w:multiLevelType w:val="hybridMultilevel"/>
    <w:tmpl w:val="A3CAF0D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D0BCF"/>
    <w:multiLevelType w:val="hybridMultilevel"/>
    <w:tmpl w:val="401CBCD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0607E"/>
    <w:multiLevelType w:val="hybridMultilevel"/>
    <w:tmpl w:val="434C314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33750"/>
    <w:multiLevelType w:val="hybridMultilevel"/>
    <w:tmpl w:val="66C87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A538F"/>
    <w:multiLevelType w:val="hybridMultilevel"/>
    <w:tmpl w:val="4CB2A636"/>
    <w:lvl w:ilvl="0" w:tplc="E794C07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C21A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651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7E5B8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16544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E7E0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422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2C4E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6DB0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461F7D"/>
    <w:multiLevelType w:val="hybridMultilevel"/>
    <w:tmpl w:val="A9FA715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85A26"/>
    <w:multiLevelType w:val="hybridMultilevel"/>
    <w:tmpl w:val="568A4EA8"/>
    <w:lvl w:ilvl="0" w:tplc="BDDEA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5D355FB"/>
    <w:multiLevelType w:val="hybridMultilevel"/>
    <w:tmpl w:val="89282E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56245"/>
    <w:multiLevelType w:val="hybridMultilevel"/>
    <w:tmpl w:val="6548198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DF32C5"/>
    <w:multiLevelType w:val="hybridMultilevel"/>
    <w:tmpl w:val="F4F86DA6"/>
    <w:lvl w:ilvl="0" w:tplc="32CC0BA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8429E"/>
    <w:multiLevelType w:val="hybridMultilevel"/>
    <w:tmpl w:val="BA8C05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B305D"/>
    <w:multiLevelType w:val="hybridMultilevel"/>
    <w:tmpl w:val="DF30C69C"/>
    <w:lvl w:ilvl="0" w:tplc="407AD3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43265"/>
    <w:multiLevelType w:val="hybridMultilevel"/>
    <w:tmpl w:val="370053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C7ED2"/>
    <w:multiLevelType w:val="hybridMultilevel"/>
    <w:tmpl w:val="150CAA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350B4"/>
    <w:multiLevelType w:val="hybridMultilevel"/>
    <w:tmpl w:val="B7082830"/>
    <w:lvl w:ilvl="0" w:tplc="32CC0BA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3"/>
  </w:num>
  <w:num w:numId="5">
    <w:abstractNumId w:val="1"/>
  </w:num>
  <w:num w:numId="6">
    <w:abstractNumId w:val="21"/>
  </w:num>
  <w:num w:numId="7">
    <w:abstractNumId w:val="16"/>
  </w:num>
  <w:num w:numId="8">
    <w:abstractNumId w:val="4"/>
  </w:num>
  <w:num w:numId="9">
    <w:abstractNumId w:val="11"/>
  </w:num>
  <w:num w:numId="10">
    <w:abstractNumId w:val="13"/>
  </w:num>
  <w:num w:numId="11">
    <w:abstractNumId w:val="10"/>
  </w:num>
  <w:num w:numId="12">
    <w:abstractNumId w:val="2"/>
  </w:num>
  <w:num w:numId="13">
    <w:abstractNumId w:val="17"/>
  </w:num>
  <w:num w:numId="14">
    <w:abstractNumId w:val="6"/>
  </w:num>
  <w:num w:numId="15">
    <w:abstractNumId w:val="20"/>
  </w:num>
  <w:num w:numId="16">
    <w:abstractNumId w:val="7"/>
  </w:num>
  <w:num w:numId="17">
    <w:abstractNumId w:val="15"/>
  </w:num>
  <w:num w:numId="18">
    <w:abstractNumId w:val="14"/>
  </w:num>
  <w:num w:numId="19">
    <w:abstractNumId w:val="12"/>
  </w:num>
  <w:num w:numId="20">
    <w:abstractNumId w:val="0"/>
  </w:num>
  <w:num w:numId="21">
    <w:abstractNumId w:val="9"/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AC8"/>
    <w:rsid w:val="00082F8F"/>
    <w:rsid w:val="000D7E66"/>
    <w:rsid w:val="001027B5"/>
    <w:rsid w:val="0012358E"/>
    <w:rsid w:val="00134486"/>
    <w:rsid w:val="00172492"/>
    <w:rsid w:val="00190C2A"/>
    <w:rsid w:val="00192167"/>
    <w:rsid w:val="001D2F2A"/>
    <w:rsid w:val="001F7AC8"/>
    <w:rsid w:val="00230322"/>
    <w:rsid w:val="0026087A"/>
    <w:rsid w:val="002A3D46"/>
    <w:rsid w:val="002C4838"/>
    <w:rsid w:val="003934E0"/>
    <w:rsid w:val="003B5AA7"/>
    <w:rsid w:val="00467F37"/>
    <w:rsid w:val="00537BA1"/>
    <w:rsid w:val="005F3E09"/>
    <w:rsid w:val="00621A24"/>
    <w:rsid w:val="00664DF8"/>
    <w:rsid w:val="006712EC"/>
    <w:rsid w:val="00832209"/>
    <w:rsid w:val="00924A26"/>
    <w:rsid w:val="0092791C"/>
    <w:rsid w:val="00977C7D"/>
    <w:rsid w:val="00977DEA"/>
    <w:rsid w:val="009D3D94"/>
    <w:rsid w:val="00A1066C"/>
    <w:rsid w:val="00C37A8C"/>
    <w:rsid w:val="00CB5F7B"/>
    <w:rsid w:val="00CF0DFD"/>
    <w:rsid w:val="00CF3640"/>
    <w:rsid w:val="00D80635"/>
    <w:rsid w:val="00D97A21"/>
    <w:rsid w:val="00DE7F19"/>
    <w:rsid w:val="00E93744"/>
    <w:rsid w:val="00EA5F9F"/>
    <w:rsid w:val="00EF5967"/>
    <w:rsid w:val="00F11A45"/>
    <w:rsid w:val="00F2231A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7AC8"/>
    <w:pPr>
      <w:ind w:left="720"/>
      <w:contextualSpacing/>
    </w:pPr>
  </w:style>
  <w:style w:type="table" w:styleId="Mriekatabuky">
    <w:name w:val="Table Grid"/>
    <w:basedOn w:val="Normlnatabuka"/>
    <w:uiPriority w:val="39"/>
    <w:rsid w:val="00CF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nhideWhenUsed/>
    <w:rsid w:val="00F11A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11A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1A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1A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1A4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3D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D46"/>
    <w:rPr>
      <w:rFonts w:ascii="Segoe UI" w:eastAsia="Times New Roman" w:hAnsi="Segoe UI" w:cs="Segoe UI"/>
      <w:sz w:val="18"/>
      <w:szCs w:val="18"/>
      <w:lang w:eastAsia="sk-SK"/>
    </w:rPr>
  </w:style>
  <w:style w:type="table" w:customStyle="1" w:styleId="TableGrid">
    <w:name w:val="TableGrid"/>
    <w:rsid w:val="00A1066C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CPP2</cp:lastModifiedBy>
  <cp:revision>4</cp:revision>
  <cp:lastPrinted>2023-09-19T09:29:00Z</cp:lastPrinted>
  <dcterms:created xsi:type="dcterms:W3CDTF">2026-03-26T12:14:00Z</dcterms:created>
  <dcterms:modified xsi:type="dcterms:W3CDTF">2026-04-08T08:31:00Z</dcterms:modified>
</cp:coreProperties>
</file>